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850"/>
      </w:tblGrid>
      <w:tr w:rsidR="008572F1" w:rsidRPr="005C52DF" w:rsidTr="00C82E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F1" w:rsidRPr="005C52DF" w:rsidRDefault="008572F1" w:rsidP="00C82E2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5C52DF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F1" w:rsidRPr="005C52DF" w:rsidRDefault="008572F1" w:rsidP="00C82E2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C52DF">
              <w:rPr>
                <w:rFonts w:ascii="Times New Roman" w:hAnsi="Times New Roman" w:cs="Times New Roman"/>
                <w:lang w:eastAsia="en-US"/>
              </w:rPr>
              <w:t>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F1" w:rsidRPr="005C52DF" w:rsidRDefault="008572F1" w:rsidP="00C82E2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C52DF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F1" w:rsidRPr="005C52DF" w:rsidRDefault="008572F1" w:rsidP="00C82E2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C52DF">
              <w:rPr>
                <w:rFonts w:ascii="Times New Roman" w:hAnsi="Times New Roman" w:cs="Times New Roman"/>
                <w:lang w:eastAsia="en-US"/>
              </w:rPr>
              <w:t>31/2</w:t>
            </w:r>
          </w:p>
        </w:tc>
      </w:tr>
    </w:tbl>
    <w:p w:rsidR="008572F1" w:rsidRPr="005C52DF" w:rsidRDefault="008572F1" w:rsidP="008572F1">
      <w:pPr>
        <w:rPr>
          <w:rFonts w:ascii="Times New Roman" w:hAnsi="Times New Roman" w:cs="Times New Roman"/>
        </w:rPr>
      </w:pPr>
    </w:p>
    <w:p w:rsidR="008572F1" w:rsidRPr="005C52DF" w:rsidRDefault="008572F1" w:rsidP="008572F1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</w:rPr>
      </w:pPr>
      <w:r w:rsidRPr="005C52DF">
        <w:rPr>
          <w:rFonts w:ascii="Times New Roman" w:hAnsi="Times New Roman" w:cs="Times New Roman"/>
          <w:b/>
        </w:rPr>
        <w:t xml:space="preserve">              </w:t>
      </w:r>
      <w:r w:rsidRPr="005C52DF">
        <w:rPr>
          <w:rFonts w:ascii="Times New Roman" w:hAnsi="Times New Roman" w:cs="Times New Roman"/>
        </w:rPr>
        <w:t>ПРИКАЗ</w:t>
      </w:r>
    </w:p>
    <w:p w:rsidR="008572F1" w:rsidRPr="005C52DF" w:rsidRDefault="008572F1" w:rsidP="008572F1">
      <w:pPr>
        <w:tabs>
          <w:tab w:val="left" w:pos="15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C52DF">
        <w:rPr>
          <w:rFonts w:ascii="Times New Roman" w:hAnsi="Times New Roman" w:cs="Times New Roman"/>
        </w:rPr>
        <w:t>По МКОУ Зональной средней</w:t>
      </w:r>
    </w:p>
    <w:p w:rsidR="008572F1" w:rsidRPr="005C52DF" w:rsidRDefault="008572F1" w:rsidP="008572F1">
      <w:pPr>
        <w:tabs>
          <w:tab w:val="left" w:pos="15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C52DF">
        <w:rPr>
          <w:rFonts w:ascii="Times New Roman" w:hAnsi="Times New Roman" w:cs="Times New Roman"/>
        </w:rPr>
        <w:t>Общеобразовательной школе</w:t>
      </w:r>
    </w:p>
    <w:p w:rsidR="008572F1" w:rsidRPr="005C52DF" w:rsidRDefault="008572F1" w:rsidP="008572F1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C52DF">
        <w:rPr>
          <w:rFonts w:ascii="Times New Roman" w:hAnsi="Times New Roman" w:cs="Times New Roman"/>
        </w:rPr>
        <w:t>Зонального  района</w:t>
      </w:r>
      <w:proofErr w:type="gramEnd"/>
      <w:r w:rsidRPr="005C52DF">
        <w:rPr>
          <w:rFonts w:ascii="Times New Roman" w:hAnsi="Times New Roman" w:cs="Times New Roman"/>
        </w:rPr>
        <w:t xml:space="preserve"> Алтайского края</w:t>
      </w:r>
    </w:p>
    <w:p w:rsidR="008572F1" w:rsidRPr="005C52DF" w:rsidRDefault="008572F1" w:rsidP="008572F1">
      <w:pPr>
        <w:spacing w:after="0"/>
        <w:jc w:val="both"/>
        <w:rPr>
          <w:rFonts w:ascii="Times New Roman" w:hAnsi="Times New Roman" w:cs="Times New Roman"/>
        </w:rPr>
      </w:pPr>
      <w:r w:rsidRPr="005C52DF">
        <w:rPr>
          <w:rFonts w:ascii="Times New Roman" w:hAnsi="Times New Roman" w:cs="Times New Roman"/>
        </w:rPr>
        <w:t xml:space="preserve">с. Зональное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C52DF">
        <w:rPr>
          <w:rFonts w:ascii="Times New Roman" w:hAnsi="Times New Roman" w:cs="Times New Roman"/>
        </w:rPr>
        <w:t xml:space="preserve">   28.03.2023 года</w:t>
      </w:r>
    </w:p>
    <w:p w:rsidR="008572F1" w:rsidRPr="005C52DF" w:rsidRDefault="008572F1" w:rsidP="008572F1">
      <w:pPr>
        <w:spacing w:after="0"/>
        <w:jc w:val="both"/>
        <w:rPr>
          <w:rFonts w:ascii="Times New Roman" w:hAnsi="Times New Roman" w:cs="Times New Roman"/>
        </w:rPr>
      </w:pPr>
    </w:p>
    <w:p w:rsidR="008572F1" w:rsidRPr="005C52DF" w:rsidRDefault="008572F1" w:rsidP="008572F1">
      <w:pPr>
        <w:spacing w:after="0"/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b/>
          <w:bCs/>
          <w:color w:val="000000"/>
        </w:rPr>
        <w:t>О внедрении ФОП НОО, ООО и СОО и создании рабочей группы</w:t>
      </w:r>
    </w:p>
    <w:p w:rsidR="008572F1" w:rsidRPr="005C52DF" w:rsidRDefault="008572F1" w:rsidP="008572F1">
      <w:pPr>
        <w:spacing w:after="0"/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color w:val="000000"/>
        </w:rPr>
        <w:t>На основании статьи 12 Федерального закона от 29.12.2012 № 273-ФЗ «Об образовании в Российской Федерации», во исполнение приказов Минпросвещения России от 16.11.2022 № 992 «Об утверждении федеральной образовательной программы начального общего образования», от 16.11.2022 № 993 «Об утверждении федеральной образовательной программы основного общего образования», от 23.11.2022 № 1014 «Об утверждении федеральной образовательной программы среднего общего образования»</w:t>
      </w:r>
    </w:p>
    <w:p w:rsidR="008572F1" w:rsidRPr="005C52DF" w:rsidRDefault="008572F1" w:rsidP="008572F1">
      <w:pPr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color w:val="000000"/>
        </w:rPr>
        <w:t>ПРИКАЗЫВАЮ:</w:t>
      </w:r>
    </w:p>
    <w:p w:rsidR="008572F1" w:rsidRPr="005C52DF" w:rsidRDefault="008572F1" w:rsidP="008572F1">
      <w:pPr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color w:val="000000"/>
        </w:rPr>
        <w:t>1. Создать рабочую группу по</w:t>
      </w:r>
      <w:r w:rsidRPr="005C52DF">
        <w:rPr>
          <w:rFonts w:ascii="Times New Roman" w:hAnsi="Times New Roman" w:cs="Times New Roman"/>
          <w:b/>
          <w:bCs/>
          <w:color w:val="000000"/>
        </w:rPr>
        <w:t> </w:t>
      </w:r>
      <w:r w:rsidRPr="005C52DF">
        <w:rPr>
          <w:rFonts w:ascii="Times New Roman" w:hAnsi="Times New Roman" w:cs="Times New Roman"/>
          <w:color w:val="000000"/>
        </w:rPr>
        <w:t>переходу на федеральные образовательные программы</w:t>
      </w:r>
      <w:r w:rsidRPr="005C52DF">
        <w:rPr>
          <w:rFonts w:ascii="Times New Roman" w:hAnsi="Times New Roman" w:cs="Times New Roman"/>
          <w:b/>
          <w:bCs/>
          <w:color w:val="000000"/>
        </w:rPr>
        <w:t> </w:t>
      </w:r>
      <w:r w:rsidRPr="005C52DF">
        <w:rPr>
          <w:rFonts w:ascii="Times New Roman" w:hAnsi="Times New Roman" w:cs="Times New Roman"/>
          <w:color w:val="000000"/>
        </w:rPr>
        <w:t>начального общего, основного общего и среднего общего образования (далее —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9"/>
        <w:gridCol w:w="6646"/>
      </w:tblGrid>
      <w:tr w:rsidR="008572F1" w:rsidRPr="005C52DF" w:rsidTr="00C82E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Руководитель: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И.О. директора Киндер Елена Владимировна</w:t>
            </w:r>
          </w:p>
        </w:tc>
      </w:tr>
      <w:tr w:rsidR="008572F1" w:rsidRPr="005C52DF" w:rsidTr="00C82E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Заместители руководителя: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Заместитель директора по УВР Перевышко О.Г.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Заместитель директора по УВР Цапенко О.В.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 xml:space="preserve"> Заместитель директора по УВР   Демина Н.Н.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Заместитель директора по ВР   Черноштан М.Б.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Заместитель директора по ИКТ   Черноштан Б.В.</w:t>
            </w:r>
          </w:p>
        </w:tc>
      </w:tr>
      <w:tr w:rsidR="008572F1" w:rsidRPr="005C52DF" w:rsidTr="00C82E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Члены: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Учитель географии Тюрина С.П.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Учитель русского языка Харченко И.А.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Учитель биологии Агаркова Е.В.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Руководитель ШМО по русскому языку и литературе Тибейкина Н.Н.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Руководитель ШМО по истории   Донис В.А.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 xml:space="preserve">Руководитель ШМО   учителей начальных классов  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>Гущина Л.А.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 xml:space="preserve"> Учитель математики Сычанова И.А.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 xml:space="preserve"> Учитель начальных классов   Гришко О.А.</w:t>
            </w:r>
          </w:p>
          <w:p w:rsidR="008572F1" w:rsidRPr="005C52DF" w:rsidRDefault="008572F1" w:rsidP="00C82E25">
            <w:pPr>
              <w:rPr>
                <w:rFonts w:ascii="Times New Roman" w:hAnsi="Times New Roman" w:cs="Times New Roman"/>
                <w:color w:val="000000"/>
              </w:rPr>
            </w:pPr>
            <w:r w:rsidRPr="005C52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572F1" w:rsidRPr="005C52DF" w:rsidRDefault="008572F1" w:rsidP="008572F1">
      <w:pPr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color w:val="000000"/>
        </w:rPr>
        <w:lastRenderedPageBreak/>
        <w:t>2. Утвердить план-график внедрения федеральных образовательных программ начального общего, основного общего и среднего общего образования (далее – ФОП НОО, ООО и СОО) в   МКОУ Зональная СОШ согласно </w:t>
      </w:r>
      <w:proofErr w:type="gramStart"/>
      <w:r w:rsidRPr="005C52DF">
        <w:rPr>
          <w:rFonts w:ascii="Times New Roman" w:hAnsi="Times New Roman" w:cs="Times New Roman"/>
          <w:color w:val="000000"/>
        </w:rPr>
        <w:t>приложению</w:t>
      </w:r>
      <w:proofErr w:type="gramEnd"/>
      <w:r w:rsidRPr="005C52DF">
        <w:rPr>
          <w:rFonts w:ascii="Times New Roman" w:hAnsi="Times New Roman" w:cs="Times New Roman"/>
          <w:color w:val="000000"/>
        </w:rPr>
        <w:t> к настоящему приказу.</w:t>
      </w:r>
    </w:p>
    <w:p w:rsidR="008572F1" w:rsidRPr="005C52DF" w:rsidRDefault="008572F1" w:rsidP="008572F1">
      <w:pPr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color w:val="000000"/>
        </w:rPr>
        <w:t>3. Рабочей группе:</w:t>
      </w:r>
    </w:p>
    <w:p w:rsidR="008572F1" w:rsidRPr="005C52DF" w:rsidRDefault="008572F1" w:rsidP="008572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color w:val="000000"/>
        </w:rPr>
        <w:t>выполнить мероприятия согласно плану-графику, утвержденному пунктом 2 настоящего приказа;</w:t>
      </w:r>
    </w:p>
    <w:p w:rsidR="008572F1" w:rsidRPr="005C52DF" w:rsidRDefault="008572F1" w:rsidP="008572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color w:val="000000"/>
        </w:rPr>
        <w:t>привлекать при необходимости иных работников   МКОУ Зональная СОШ для выполнения мероприятий плана-графика, утвержденного пунктом 2 настоящего приказа;</w:t>
      </w:r>
    </w:p>
    <w:p w:rsidR="008572F1" w:rsidRPr="005C52DF" w:rsidRDefault="008572F1" w:rsidP="008572F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color w:val="000000"/>
        </w:rPr>
        <w:t>проводить совещания, консультации и другие действия для выполнения мероприятий плана-графика, утвержденного пунктом 2 настоящего приказа.</w:t>
      </w:r>
    </w:p>
    <w:p w:rsidR="008572F1" w:rsidRPr="005C52DF" w:rsidRDefault="008572F1" w:rsidP="008572F1">
      <w:pPr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color w:val="000000"/>
        </w:rPr>
        <w:t xml:space="preserve"> 4. По итогам исполнения членам рабочей группы отчитаться на заседании педагогического совета.</w:t>
      </w:r>
    </w:p>
    <w:p w:rsidR="008572F1" w:rsidRPr="005C52DF" w:rsidRDefault="008572F1" w:rsidP="008572F1">
      <w:pPr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color w:val="000000"/>
        </w:rPr>
        <w:t>5. Секретарю   Князевой Е.В. в срок до 04.04.2023 ознакомить с настоящим приказом поименованных в нем работников под подпись.</w:t>
      </w:r>
    </w:p>
    <w:p w:rsidR="008572F1" w:rsidRPr="005C52DF" w:rsidRDefault="008572F1" w:rsidP="008572F1">
      <w:pPr>
        <w:rPr>
          <w:rFonts w:ascii="Times New Roman" w:hAnsi="Times New Roman" w:cs="Times New Roman"/>
          <w:color w:val="000000"/>
        </w:rPr>
      </w:pPr>
      <w:r w:rsidRPr="005C52DF">
        <w:rPr>
          <w:rFonts w:ascii="Times New Roman" w:hAnsi="Times New Roman" w:cs="Times New Roman"/>
          <w:color w:val="000000"/>
        </w:rPr>
        <w:t>6. Контроль исполнения приказа оставляю за собой.</w:t>
      </w:r>
    </w:p>
    <w:p w:rsidR="008572F1" w:rsidRPr="005C52DF" w:rsidRDefault="008572F1" w:rsidP="008572F1">
      <w:pPr>
        <w:jc w:val="both"/>
        <w:rPr>
          <w:rFonts w:ascii="Times New Roman" w:hAnsi="Times New Roman" w:cs="Times New Roman"/>
        </w:rPr>
      </w:pPr>
      <w:r w:rsidRPr="005C52DF">
        <w:rPr>
          <w:rFonts w:ascii="Times New Roman" w:hAnsi="Times New Roman" w:cs="Times New Roman"/>
        </w:rPr>
        <w:t>И.</w:t>
      </w:r>
      <w:proofErr w:type="gramStart"/>
      <w:r w:rsidRPr="005C52DF">
        <w:rPr>
          <w:rFonts w:ascii="Times New Roman" w:hAnsi="Times New Roman" w:cs="Times New Roman"/>
        </w:rPr>
        <w:t>о.директора</w:t>
      </w:r>
      <w:proofErr w:type="gramEnd"/>
      <w:r w:rsidRPr="005C52DF">
        <w:rPr>
          <w:rFonts w:ascii="Times New Roman" w:hAnsi="Times New Roman" w:cs="Times New Roman"/>
        </w:rPr>
        <w:t xml:space="preserve"> школы: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C52DF">
        <w:rPr>
          <w:rFonts w:ascii="Times New Roman" w:hAnsi="Times New Roman" w:cs="Times New Roman"/>
        </w:rPr>
        <w:t xml:space="preserve">                       Е.В.Киндер</w:t>
      </w:r>
    </w:p>
    <w:p w:rsidR="00F5013D" w:rsidRDefault="00F5013D"/>
    <w:p w:rsidR="008572F1" w:rsidRDefault="008572F1"/>
    <w:p w:rsidR="008572F1" w:rsidRDefault="008572F1"/>
    <w:p w:rsidR="008572F1" w:rsidRDefault="008572F1"/>
    <w:p w:rsidR="008572F1" w:rsidRDefault="008572F1"/>
    <w:p w:rsidR="008572F1" w:rsidRDefault="008572F1"/>
    <w:p w:rsidR="008572F1" w:rsidRDefault="008572F1"/>
    <w:p w:rsidR="008572F1" w:rsidRDefault="008572F1"/>
    <w:p w:rsidR="008572F1" w:rsidRDefault="008572F1"/>
    <w:p w:rsidR="008572F1" w:rsidRDefault="008572F1"/>
    <w:p w:rsidR="008572F1" w:rsidRDefault="008572F1"/>
    <w:p w:rsidR="008572F1" w:rsidRDefault="008572F1"/>
    <w:p w:rsidR="008572F1" w:rsidRDefault="008572F1"/>
    <w:p w:rsidR="008572F1" w:rsidRDefault="008572F1"/>
    <w:p w:rsidR="008572F1" w:rsidRDefault="008572F1"/>
    <w:p w:rsidR="008572F1" w:rsidRDefault="008572F1"/>
    <w:p w:rsidR="008572F1" w:rsidRPr="000F529D" w:rsidRDefault="008572F1" w:rsidP="008572F1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</w:p>
    <w:p w:rsidR="008572F1" w:rsidRPr="000F529D" w:rsidRDefault="008572F1" w:rsidP="008572F1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 w:rsidRPr="000F529D">
        <w:br/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>внедрения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>ФОП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>НОО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>ООО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0F529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МКОУ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Зональная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5"/>
        <w:gridCol w:w="1740"/>
        <w:gridCol w:w="1758"/>
        <w:gridCol w:w="2876"/>
      </w:tblGrid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572F1" w:rsidTr="00C82E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регламентирующих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F231A5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соответствия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соответствия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новому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Воронина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72F1" w:rsidRPr="000F529D" w:rsidRDefault="008572F1" w:rsidP="00C82E25"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Закупленные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</w:t>
            </w:r>
          </w:p>
        </w:tc>
      </w:tr>
      <w:tr w:rsidR="008572F1" w:rsidRPr="00F033D6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консультаций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групповых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подготовлен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раздаточный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посвященные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подготовленных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Протокол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Перераспределение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Тарификационный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2F1" w:rsidRPr="00F033D6" w:rsidTr="00C82E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разработке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корректировке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ООП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Совещания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необязательных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компонентов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степень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доработки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запросов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проектирования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формируемой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участниками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Разработка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</w:tr>
      <w:tr w:rsidR="008572F1" w:rsidRPr="00F033D6" w:rsidTr="00C82E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обсуждению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утверждению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ООП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Рассмотрение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заседании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F231A5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Доработка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F231A5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Рассмотрение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Доработка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</w:p>
        </w:tc>
      </w:tr>
      <w:tr w:rsidR="008572F1" w:rsidRPr="00F033D6" w:rsidTr="00C82E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локальных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нормативных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актов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ЛНА</w:t>
            </w:r>
            <w:r w:rsidRPr="000F52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0F529D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Экспертиза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несоответствие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9D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Pr="00F231A5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корректировки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</w:tr>
      <w:tr w:rsidR="008572F1" w:rsidTr="00C82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F1" w:rsidRDefault="008572F1" w:rsidP="00C82E2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</w:tr>
    </w:tbl>
    <w:p w:rsidR="008572F1" w:rsidRDefault="008572F1" w:rsidP="00857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2F1" w:rsidRPr="00EE02C6" w:rsidRDefault="008572F1" w:rsidP="008572F1">
      <w:pPr>
        <w:spacing w:after="9" w:line="36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E02C6">
        <w:rPr>
          <w:rFonts w:ascii="Times New Roman" w:hAnsi="Times New Roman" w:cs="Times New Roman"/>
          <w:b/>
          <w:sz w:val="24"/>
          <w:szCs w:val="24"/>
          <w:lang w:bidi="ru-RU"/>
        </w:rPr>
        <w:t>Дорожная карта</w:t>
      </w:r>
    </w:p>
    <w:p w:rsidR="008572F1" w:rsidRPr="00EE02C6" w:rsidRDefault="008572F1" w:rsidP="008572F1">
      <w:pPr>
        <w:spacing w:after="0" w:line="360" w:lineRule="auto"/>
        <w:ind w:left="366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E02C6">
        <w:rPr>
          <w:rFonts w:ascii="Times New Roman" w:hAnsi="Times New Roman" w:cs="Times New Roman"/>
          <w:b/>
          <w:sz w:val="24"/>
          <w:szCs w:val="24"/>
        </w:rPr>
        <w:lastRenderedPageBreak/>
        <w:t>по переходу на федеральные общеобразовательные программы начального общего, основного общего и среднего общего образования в МКОУ Зональная СОШ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8572F1" w:rsidRPr="00EE02C6" w:rsidTr="00C82E25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62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№ </w:t>
            </w:r>
          </w:p>
          <w:p w:rsidR="008572F1" w:rsidRPr="00EE02C6" w:rsidRDefault="008572F1" w:rsidP="00C82E25">
            <w:pPr>
              <w:ind w:left="14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Исполнитель </w:t>
            </w:r>
          </w:p>
        </w:tc>
      </w:tr>
      <w:tr w:rsidR="008572F1" w:rsidRPr="00EE02C6" w:rsidTr="00C82E25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7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8572F1" w:rsidRPr="00EE02C6" w:rsidTr="00C82E25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Зам по УВР </w:t>
            </w:r>
          </w:p>
        </w:tc>
      </w:tr>
      <w:tr w:rsidR="008572F1" w:rsidRPr="00EE02C6" w:rsidTr="00C82E25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Директор, зам директора</w:t>
            </w:r>
          </w:p>
        </w:tc>
      </w:tr>
      <w:tr w:rsidR="008572F1" w:rsidRPr="00EE02C6" w:rsidTr="00C82E25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директор </w:t>
            </w:r>
          </w:p>
        </w:tc>
      </w:tr>
      <w:tr w:rsidR="008572F1" w:rsidRPr="00EE02C6" w:rsidTr="00C82E25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Директор, зам директора </w:t>
            </w:r>
          </w:p>
        </w:tc>
      </w:tr>
      <w:tr w:rsidR="008572F1" w:rsidRPr="00EE02C6" w:rsidTr="00C82E25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Зам по УВР </w:t>
            </w:r>
          </w:p>
        </w:tc>
      </w:tr>
      <w:tr w:rsidR="008572F1" w:rsidRPr="00EE02C6" w:rsidTr="00C82E25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</w:t>
            </w:r>
          </w:p>
          <w:p w:rsidR="008572F1" w:rsidRPr="00EE02C6" w:rsidRDefault="008572F1" w:rsidP="00C82E25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Зам по УВР </w:t>
            </w:r>
          </w:p>
        </w:tc>
      </w:tr>
      <w:tr w:rsidR="008572F1" w:rsidRPr="00EE02C6" w:rsidTr="00C82E25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spacing w:line="22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Февраль, май, август </w:t>
            </w:r>
          </w:p>
          <w:p w:rsidR="008572F1" w:rsidRPr="00EE02C6" w:rsidRDefault="008572F1" w:rsidP="00C82E25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Зам по УВР </w:t>
            </w:r>
          </w:p>
        </w:tc>
      </w:tr>
      <w:tr w:rsidR="008572F1" w:rsidRPr="00EE02C6" w:rsidTr="00C82E25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</w:t>
            </w:r>
          </w:p>
        </w:tc>
      </w:tr>
      <w:tr w:rsidR="008572F1" w:rsidRPr="00EE02C6" w:rsidTr="00C82E25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Директор</w:t>
            </w:r>
          </w:p>
        </w:tc>
      </w:tr>
      <w:tr w:rsidR="008572F1" w:rsidRPr="00EE02C6" w:rsidTr="00C82E25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ОО к реализации ФОП с </w:t>
            </w:r>
          </w:p>
          <w:p w:rsidR="008572F1" w:rsidRPr="00EE02C6" w:rsidRDefault="008572F1" w:rsidP="00C82E25">
            <w:pPr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</w:t>
            </w:r>
          </w:p>
        </w:tc>
      </w:tr>
      <w:tr w:rsidR="008572F1" w:rsidRPr="00EE02C6" w:rsidTr="00C82E25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2. Кадровое обеспечение </w:t>
            </w:r>
          </w:p>
        </w:tc>
      </w:tr>
      <w:tr w:rsidR="008572F1" w:rsidRPr="00EE02C6" w:rsidTr="00C82E25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6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Директор </w:t>
            </w:r>
          </w:p>
        </w:tc>
      </w:tr>
      <w:tr w:rsidR="008572F1" w:rsidRPr="00EE02C6" w:rsidTr="00C82E25">
        <w:trPr>
          <w:trHeight w:val="64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Проведение анализа образовательных потребностей</w:t>
            </w: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br/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–май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</w:t>
            </w:r>
          </w:p>
        </w:tc>
      </w:tr>
      <w:tr w:rsidR="008572F1" w:rsidRPr="00EE02C6" w:rsidTr="00C82E25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</w:t>
            </w:r>
          </w:p>
        </w:tc>
      </w:tr>
      <w:tr w:rsidR="008572F1" w:rsidRPr="00EE02C6" w:rsidTr="00C82E25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8572F1" w:rsidRPr="00EE02C6" w:rsidTr="00C82E25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</w:t>
            </w:r>
          </w:p>
        </w:tc>
      </w:tr>
      <w:tr w:rsidR="008572F1" w:rsidRPr="00EE02C6" w:rsidTr="00C82E25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</w:t>
            </w:r>
          </w:p>
        </w:tc>
      </w:tr>
      <w:tr w:rsidR="008572F1" w:rsidRPr="00EE02C6" w:rsidTr="00C82E25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256" w:firstLine="44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</w:t>
            </w:r>
          </w:p>
        </w:tc>
      </w:tr>
      <w:tr w:rsidR="008572F1" w:rsidRPr="00EE02C6" w:rsidTr="00C82E25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</w:t>
            </w:r>
          </w:p>
        </w:tc>
      </w:tr>
      <w:tr w:rsidR="008572F1" w:rsidRPr="00EE02C6" w:rsidTr="00C82E25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УВР, рабочая группа</w:t>
            </w:r>
          </w:p>
        </w:tc>
      </w:tr>
      <w:tr w:rsidR="008572F1" w:rsidRPr="00EE02C6" w:rsidTr="00C82E25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8572F1" w:rsidRPr="00EE02C6" w:rsidTr="00C82E25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:rsidR="008572F1" w:rsidRPr="00EE02C6" w:rsidRDefault="008572F1" w:rsidP="00C82E25">
            <w:pPr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УВР, рабочая группа</w:t>
            </w:r>
          </w:p>
        </w:tc>
      </w:tr>
      <w:tr w:rsidR="008572F1" w:rsidRPr="00EE02C6" w:rsidTr="00C82E25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</w:t>
            </w:r>
            <w:proofErr w:type="gramStart"/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корректировки</w:t>
            </w:r>
            <w:proofErr w:type="gramEnd"/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 имеющейся ООП или разработки новой </w:t>
            </w:r>
          </w:p>
          <w:p w:rsidR="008572F1" w:rsidRPr="00EE02C6" w:rsidRDefault="008572F1" w:rsidP="00C82E25">
            <w:pPr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УВР, рабочая группа</w:t>
            </w:r>
          </w:p>
        </w:tc>
      </w:tr>
      <w:tr w:rsidR="008572F1" w:rsidRPr="00EE02C6" w:rsidTr="00C82E25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rPr>
                <w:rFonts w:ascii="Times New Roman" w:hAnsi="Times New Roman" w:cs="Times New Roman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УВР, рабочая группа</w:t>
            </w:r>
          </w:p>
        </w:tc>
      </w:tr>
      <w:tr w:rsidR="008572F1" w:rsidRPr="00EE02C6" w:rsidTr="00C82E25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:rsidR="008572F1" w:rsidRPr="00EE02C6" w:rsidRDefault="008572F1" w:rsidP="00C82E25">
            <w:pPr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Зам по УВР, </w:t>
            </w:r>
          </w:p>
        </w:tc>
      </w:tr>
      <w:tr w:rsidR="008572F1" w:rsidRPr="00EE02C6" w:rsidTr="00C82E25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Зам по УВР, отв. за сайт </w:t>
            </w:r>
          </w:p>
        </w:tc>
      </w:tr>
      <w:tr w:rsidR="008572F1" w:rsidRPr="00EE02C6" w:rsidTr="00C82E25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8572F1" w:rsidRPr="00EE02C6" w:rsidTr="00C82E25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директор</w:t>
            </w:r>
          </w:p>
        </w:tc>
      </w:tr>
      <w:tr w:rsidR="008572F1" w:rsidRPr="00EE02C6" w:rsidTr="00C82E25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>Зам по УВР</w:t>
            </w:r>
          </w:p>
        </w:tc>
      </w:tr>
      <w:tr w:rsidR="008572F1" w:rsidRPr="00EE02C6" w:rsidTr="00C82E25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2F1" w:rsidRPr="00EE02C6" w:rsidRDefault="008572F1" w:rsidP="00C82E25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2F1" w:rsidRPr="00EE02C6" w:rsidRDefault="008572F1" w:rsidP="00C82E2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E02C6">
              <w:rPr>
                <w:rFonts w:ascii="Times New Roman" w:hAnsi="Times New Roman" w:cs="Times New Roman"/>
                <w:sz w:val="24"/>
                <w:lang w:bidi="ru-RU"/>
              </w:rPr>
              <w:t xml:space="preserve">Зам по УВР, </w:t>
            </w:r>
          </w:p>
        </w:tc>
      </w:tr>
    </w:tbl>
    <w:p w:rsidR="008572F1" w:rsidRDefault="008572F1"/>
    <w:sectPr w:rsidR="0085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1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6"/>
    <w:rsid w:val="00680442"/>
    <w:rsid w:val="008531F6"/>
    <w:rsid w:val="008572F1"/>
    <w:rsid w:val="009450E0"/>
    <w:rsid w:val="00A57E7D"/>
    <w:rsid w:val="00CA5C2C"/>
    <w:rsid w:val="00F5013D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A815"/>
  <w15:chartTrackingRefBased/>
  <w15:docId w15:val="{3F64BDE3-0E4F-40A1-85C0-42DDBA5C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572F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2023-04-19T08:29:00Z</dcterms:created>
  <dcterms:modified xsi:type="dcterms:W3CDTF">2023-04-19T08:32:00Z</dcterms:modified>
</cp:coreProperties>
</file>